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2DC9" w14:textId="77777777" w:rsidR="000A02A5" w:rsidRPr="00B43265" w:rsidRDefault="00FE1D7C" w:rsidP="007808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65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образования, науки и молодежной политики Нижегородской области от 10.08.2020г. №316-01-64-246/20 «О проведении социально психологического тестирования лиц, обучающихся в общеобразовательных организациях, а также в образовательных организация высшего образования в 2020-2021учебном году» 23 и 24 сентября в нашей школе проводится социально-психологическое тестирование среди 7-11 классов.</w:t>
      </w:r>
    </w:p>
    <w:p w14:paraId="3CD33E3A" w14:textId="77777777" w:rsidR="00B43265" w:rsidRPr="00B43265" w:rsidRDefault="00B43265" w:rsidP="007808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265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(далее - СПТ)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 Полученные результаты СПТ позволяют определить обучающихся с повышенной вероятностью вовлечения в зависимое поведение на основе соотношения факторов риска и факторов защиты. Результаты СПТ используются для разработки дополнительных адресных мер и оценки эффективности профилактической деятельности в образовательной среде. </w:t>
      </w:r>
    </w:p>
    <w:p w14:paraId="0F07187B" w14:textId="77777777" w:rsidR="00B43265" w:rsidRPr="00F8096F" w:rsidRDefault="00B43265" w:rsidP="007808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hAnsi="Times New Roman"/>
          <w:sz w:val="28"/>
          <w:szCs w:val="28"/>
        </w:rPr>
        <w:t>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</w:p>
    <w:p w14:paraId="1E42DF42" w14:textId="77777777" w:rsidR="00B43265" w:rsidRPr="00F8096F" w:rsidRDefault="00B43265" w:rsidP="007808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hAnsi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ребенок, так и в области в целом.</w:t>
      </w:r>
    </w:p>
    <w:p w14:paraId="067B9FC7" w14:textId="77777777" w:rsidR="00B43265" w:rsidRPr="00F8096F" w:rsidRDefault="00B43265" w:rsidP="007808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eastAsia="Times New Roman" w:hAnsi="Times New Roman"/>
          <w:sz w:val="28"/>
          <w:szCs w:val="28"/>
        </w:rPr>
        <w:t>Социально-психологическое тестирование не может ни при каких обстоятельствах являться основанием для постановки диагноза наркомания или алкоголизм, постановки на различные виды учета.</w:t>
      </w:r>
    </w:p>
    <w:p w14:paraId="4FAD3CA1" w14:textId="77777777" w:rsidR="00B43265" w:rsidRPr="00F8096F" w:rsidRDefault="00B43265" w:rsidP="007808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hAnsi="Times New Roman"/>
          <w:sz w:val="28"/>
          <w:szCs w:val="28"/>
        </w:rPr>
        <w:t>Тестирование является добровольным и анонимным. В тестировании принимают участие только учащиеся в возрасте 15 лет и старше, которые дали письменное информированное согласие. Если ребенку нет 15 лет, он участвует в тестировании при наличии письменного информированного согласия одного из родителей (законных представителей)</w:t>
      </w:r>
    </w:p>
    <w:p w14:paraId="43FBD430" w14:textId="77777777" w:rsidR="00FE1D7C" w:rsidRDefault="00B43265" w:rsidP="00780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обеспечивает конфиденциальность </w:t>
      </w:r>
      <w:r w:rsidRPr="00F8096F">
        <w:rPr>
          <w:rFonts w:ascii="Times New Roman" w:hAnsi="Times New Roman"/>
          <w:sz w:val="28"/>
          <w:szCs w:val="28"/>
        </w:rPr>
        <w:t>при проведении СПТ и хранении информированных согласий</w:t>
      </w:r>
      <w:r>
        <w:rPr>
          <w:rFonts w:ascii="Times New Roman" w:hAnsi="Times New Roman"/>
          <w:sz w:val="28"/>
          <w:szCs w:val="28"/>
        </w:rPr>
        <w:t>.</w:t>
      </w:r>
    </w:p>
    <w:p w14:paraId="2F081E43" w14:textId="77777777" w:rsidR="00B43265" w:rsidRPr="00DF3AC9" w:rsidRDefault="00B43265" w:rsidP="00780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3AC9">
        <w:rPr>
          <w:rFonts w:ascii="Times New Roman" w:hAnsi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 при условии соблюдения противоэпидемиологических мер (измерение температуры тела, нахождение в аудитории в маске).</w:t>
      </w:r>
    </w:p>
    <w:p w14:paraId="266BB0C1" w14:textId="5505E828" w:rsidR="00361CAE" w:rsidRDefault="00B43265" w:rsidP="00780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265">
        <w:rPr>
          <w:rFonts w:ascii="Times New Roman" w:hAnsi="Times New Roman" w:cs="Times New Roman"/>
          <w:sz w:val="28"/>
          <w:szCs w:val="28"/>
        </w:rPr>
        <w:t xml:space="preserve">Тестирование проводится </w:t>
      </w:r>
      <w:r w:rsidRPr="00B432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3265">
        <w:rPr>
          <w:rFonts w:ascii="Times New Roman" w:hAnsi="Times New Roman" w:cs="Times New Roman"/>
          <w:sz w:val="28"/>
          <w:szCs w:val="28"/>
        </w:rPr>
        <w:t xml:space="preserve"> помощью автоматизированной системы дистанционного анкетирования в режиме </w:t>
      </w:r>
      <w:proofErr w:type="gramStart"/>
      <w:r w:rsidRPr="00B4326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B43265">
        <w:rPr>
          <w:rFonts w:ascii="Times New Roman" w:hAnsi="Times New Roman" w:cs="Times New Roman"/>
          <w:sz w:val="28"/>
          <w:szCs w:val="28"/>
        </w:rPr>
        <w:t xml:space="preserve"> через портал анонимного психологического тестирования, обучающиеся</w:t>
      </w:r>
      <w:r w:rsidRPr="00F60E8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88">
        <w:rPr>
          <w:rFonts w:ascii="Times New Roman" w:hAnsi="Times New Roman" w:cs="Times New Roman"/>
          <w:sz w:val="28"/>
          <w:szCs w:val="28"/>
        </w:rPr>
        <w:t xml:space="preserve">авторизируются на портале. Обработка результатов СПТ проходит без персональных данных. </w:t>
      </w:r>
    </w:p>
    <w:sectPr w:rsidR="003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7C"/>
    <w:rsid w:val="000A02A5"/>
    <w:rsid w:val="00361CAE"/>
    <w:rsid w:val="00780836"/>
    <w:rsid w:val="00B43265"/>
    <w:rsid w:val="00BC6413"/>
    <w:rsid w:val="00DF3AC9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EDB"/>
  <w15:docId w15:val="{E3EB23F2-67FE-44A4-9F24-8858260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2020-09-21T09:56:00Z</dcterms:created>
  <dcterms:modified xsi:type="dcterms:W3CDTF">2020-09-21T09:59:00Z</dcterms:modified>
</cp:coreProperties>
</file>